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3CA" w:rsidRDefault="00C868CD" w:rsidP="00C868CD">
      <w:pPr>
        <w:jc w:val="center"/>
        <w:rPr>
          <w:rFonts w:ascii="Times New Roman" w:hAnsi="Times New Roman" w:cs="Times New Roman"/>
          <w:sz w:val="48"/>
          <w:szCs w:val="48"/>
        </w:rPr>
      </w:pPr>
      <w:r w:rsidRPr="00C868CD">
        <w:rPr>
          <w:rFonts w:ascii="Times New Roman" w:hAnsi="Times New Roman" w:cs="Times New Roman"/>
          <w:sz w:val="48"/>
          <w:szCs w:val="48"/>
        </w:rPr>
        <w:t>Project Plan</w:t>
      </w:r>
    </w:p>
    <w:p w:rsidR="00C868CD" w:rsidRDefault="00C868CD" w:rsidP="00C868CD">
      <w:pPr>
        <w:pStyle w:val="Heading2"/>
      </w:pPr>
      <w:r>
        <w:t>1.8 Spring Project Plan</w:t>
      </w:r>
    </w:p>
    <w:p w:rsidR="00C868CD" w:rsidRPr="00013ECE" w:rsidRDefault="00C868CD" w:rsidP="00C868CD"/>
    <w:p w:rsidR="00C868CD" w:rsidRDefault="00C868CD" w:rsidP="00C868CD">
      <w:r>
        <w:t>December 2021</w:t>
      </w:r>
    </w:p>
    <w:p w:rsidR="00C868CD" w:rsidRDefault="00C868CD" w:rsidP="00C868CD">
      <w:r>
        <w:t xml:space="preserve">-Buy all materials necessary to complete the project </w:t>
      </w:r>
    </w:p>
    <w:p w:rsidR="00C868CD" w:rsidRDefault="00C868CD" w:rsidP="00C868CD">
      <w:r>
        <w:t xml:space="preserve">-Advisor Meeting During Winter Break (Finalize all design details) </w:t>
      </w:r>
    </w:p>
    <w:p w:rsidR="00C868CD" w:rsidRDefault="00C868CD" w:rsidP="00C868CD">
      <w:r>
        <w:t xml:space="preserve">-Finish ideation of integration of wings/fuselage and tail/fuselage </w:t>
      </w:r>
    </w:p>
    <w:p w:rsidR="00C868CD" w:rsidRDefault="00C868CD" w:rsidP="00C868CD">
      <w:r>
        <w:t xml:space="preserve">-CAD final wings/tail with integration method, controls, wing tips, and flaps </w:t>
      </w:r>
    </w:p>
    <w:p w:rsidR="00C868CD" w:rsidRDefault="00C868CD" w:rsidP="00C868CD"/>
    <w:p w:rsidR="00C868CD" w:rsidRDefault="00C868CD" w:rsidP="00C868CD">
      <w:r>
        <w:t>Jan 5, 2022 - Classes Begin</w:t>
      </w:r>
    </w:p>
    <w:p w:rsidR="00C868CD" w:rsidRDefault="00C868CD" w:rsidP="00C868CD">
      <w:r>
        <w:t xml:space="preserve">Jan 6, 2022 – Final Design Check (Tolerances, Dimensions, Sizing, and CADs are all complete and ready for printing) </w:t>
      </w:r>
    </w:p>
    <w:p w:rsidR="00C868CD" w:rsidRDefault="00C868CD" w:rsidP="00C868CD"/>
    <w:p w:rsidR="00C868CD" w:rsidRDefault="00C868CD" w:rsidP="00C868CD">
      <w:r>
        <w:t xml:space="preserve">Jan 7, 2022- Advisor Meeting with Dr. Ali </w:t>
      </w:r>
    </w:p>
    <w:p w:rsidR="00C868CD" w:rsidRDefault="00C868CD" w:rsidP="00C868CD">
      <w:r>
        <w:t xml:space="preserve">Jan 8, 2022 – Printing Begins with Wing </w:t>
      </w:r>
    </w:p>
    <w:p w:rsidR="00C868CD" w:rsidRDefault="00C868CD" w:rsidP="00C868CD">
      <w:r>
        <w:t xml:space="preserve">Jan 17, 2022- Martin Luther King (No Classes) </w:t>
      </w:r>
    </w:p>
    <w:p w:rsidR="00C868CD" w:rsidRDefault="00C868CD" w:rsidP="00C868CD"/>
    <w:p w:rsidR="00C868CD" w:rsidRDefault="00C868CD" w:rsidP="00C868CD">
      <w:r>
        <w:t xml:space="preserve">Jan 10-14, 2022- Initial Printing of Wing Sections (Begin testing the attachment of wing sections) </w:t>
      </w:r>
    </w:p>
    <w:p w:rsidR="00C868CD" w:rsidRDefault="00C868CD" w:rsidP="00C868CD"/>
    <w:p w:rsidR="00C868CD" w:rsidRDefault="00C868CD" w:rsidP="00C868CD">
      <w:r>
        <w:t xml:space="preserve">Jan 14- 17, 2022 – Flaps and </w:t>
      </w:r>
      <w:proofErr w:type="spellStart"/>
      <w:r>
        <w:t>Hoerner</w:t>
      </w:r>
      <w:proofErr w:type="spellEnd"/>
      <w:r>
        <w:t xml:space="preserve"> Wing Tips Sections Printing </w:t>
      </w:r>
      <w:r>
        <w:br/>
        <w:t xml:space="preserve">Jan 17-21, 2022 – Test Connection Method, Strength/Failure, Run Spar through first wing </w:t>
      </w:r>
    </w:p>
    <w:p w:rsidR="00C868CD" w:rsidRDefault="00C868CD" w:rsidP="00C868CD">
      <w:r>
        <w:t xml:space="preserve">Jan 22, 2022- First Wing Complete </w:t>
      </w:r>
    </w:p>
    <w:p w:rsidR="00C868CD" w:rsidRDefault="00C868CD" w:rsidP="00C868CD">
      <w:r>
        <w:t xml:space="preserve">Jan 24-28, 2022 – Repeat all steps for wing #2 </w:t>
      </w:r>
    </w:p>
    <w:p w:rsidR="00C868CD" w:rsidRDefault="00C868CD" w:rsidP="00C868CD"/>
    <w:p w:rsidR="00C868CD" w:rsidRDefault="00C868CD" w:rsidP="00C868CD">
      <w:pPr>
        <w:rPr>
          <w:b/>
          <w:bCs/>
        </w:rPr>
      </w:pPr>
      <w:r w:rsidRPr="078804ED">
        <w:rPr>
          <w:b/>
          <w:bCs/>
        </w:rPr>
        <w:t xml:space="preserve">Milestone 1: Finish All Wing Printing and Testing </w:t>
      </w:r>
    </w:p>
    <w:p w:rsidR="00C868CD" w:rsidRDefault="00C868CD" w:rsidP="00C868CD"/>
    <w:p w:rsidR="00C868CD" w:rsidRDefault="00C868CD" w:rsidP="00C868CD">
      <w:r>
        <w:t xml:space="preserve">Feb 1-7, 2022 - Begin Tail Printing (Horizontal &amp; Vertical) </w:t>
      </w:r>
    </w:p>
    <w:p w:rsidR="00C868CD" w:rsidRDefault="00C868CD" w:rsidP="00C868CD">
      <w:r>
        <w:t xml:space="preserve">Feb 7-14, 2022 – Begin Attachment of Tail Sections (Includes testing of top three attachment ideas) </w:t>
      </w:r>
    </w:p>
    <w:p w:rsidR="00C868CD" w:rsidRDefault="00C868CD" w:rsidP="00C868CD">
      <w:r>
        <w:t>Feb 16-23, 2022 – Strength/Failure Testing of Tail</w:t>
      </w:r>
    </w:p>
    <w:p w:rsidR="00C868CD" w:rsidRDefault="00C868CD" w:rsidP="00C868CD"/>
    <w:p w:rsidR="00C868CD" w:rsidRDefault="00C868CD" w:rsidP="00C868CD">
      <w:pPr>
        <w:rPr>
          <w:b/>
          <w:bCs/>
        </w:rPr>
      </w:pPr>
      <w:r w:rsidRPr="078804ED">
        <w:rPr>
          <w:b/>
          <w:bCs/>
        </w:rPr>
        <w:t xml:space="preserve">Milestone 2: Finish All Tail Printing and Testing </w:t>
      </w:r>
    </w:p>
    <w:p w:rsidR="00C868CD" w:rsidRDefault="00C868CD" w:rsidP="00C868CD"/>
    <w:p w:rsidR="00C868CD" w:rsidRDefault="00C868CD" w:rsidP="00C868CD">
      <w:r>
        <w:t xml:space="preserve">March 1-7, 2022- Inner Configuration of Wings/Tail (Wiring) </w:t>
      </w:r>
    </w:p>
    <w:p w:rsidR="00C868CD" w:rsidRDefault="00C868CD" w:rsidP="00C868CD">
      <w:r>
        <w:t xml:space="preserve">March 7-14, 2022 – Attach Wings/Tail to Fuselage (Final Assembly) </w:t>
      </w:r>
    </w:p>
    <w:p w:rsidR="00C868CD" w:rsidRDefault="00C868CD" w:rsidP="00C868CD">
      <w:r>
        <w:t xml:space="preserve">March 7-14, 2022 – Placement and Testing of Servo Motors </w:t>
      </w:r>
    </w:p>
    <w:p w:rsidR="00C868CD" w:rsidRDefault="00C868CD" w:rsidP="00C868CD">
      <w:r>
        <w:t xml:space="preserve">March 14- 20, 2022 – Emergency Week for Printing </w:t>
      </w:r>
    </w:p>
    <w:p w:rsidR="00C868CD" w:rsidRDefault="00C868CD" w:rsidP="00C868CD">
      <w:r>
        <w:t xml:space="preserve">March 21, 2022 – Test Day + Printing of Sized Down Model (Backup) </w:t>
      </w:r>
    </w:p>
    <w:p w:rsidR="00C868CD" w:rsidRDefault="00C868CD" w:rsidP="00C868CD"/>
    <w:p w:rsidR="00C868CD" w:rsidRDefault="00C868CD" w:rsidP="00C868CD">
      <w:pPr>
        <w:rPr>
          <w:b/>
          <w:bCs/>
        </w:rPr>
      </w:pPr>
      <w:r w:rsidRPr="078804ED">
        <w:rPr>
          <w:b/>
          <w:bCs/>
        </w:rPr>
        <w:t xml:space="preserve">Milestone 3: Assembly and Printing is Complete </w:t>
      </w:r>
    </w:p>
    <w:p w:rsidR="00C868CD" w:rsidRDefault="00C868CD" w:rsidP="00C868CD"/>
    <w:p w:rsidR="00C868CD" w:rsidRDefault="00C868CD" w:rsidP="00C868CD">
      <w:r>
        <w:t>March 14 – March 18, 2022 - Spring Break No Classes</w:t>
      </w:r>
    </w:p>
    <w:p w:rsidR="00C868CD" w:rsidRDefault="00C868CD" w:rsidP="00C868CD">
      <w:pPr>
        <w:rPr>
          <w:b/>
          <w:bCs/>
        </w:rPr>
      </w:pPr>
      <w:r w:rsidRPr="078804ED">
        <w:rPr>
          <w:b/>
          <w:bCs/>
        </w:rPr>
        <w:t xml:space="preserve">April 1, 2022 - Engineering Design Day </w:t>
      </w:r>
    </w:p>
    <w:p w:rsidR="00C868CD" w:rsidRDefault="00C868CD" w:rsidP="00C868CD">
      <w:r>
        <w:t>April 22, 2022 - Last Day of Class</w:t>
      </w:r>
    </w:p>
    <w:p w:rsidR="00C868CD" w:rsidRDefault="00C868CD" w:rsidP="00C868CD">
      <w:r>
        <w:t>April 25 – 28, 2022 - Finals</w:t>
      </w:r>
    </w:p>
    <w:p w:rsidR="00C868CD" w:rsidRDefault="00C868CD" w:rsidP="00C868CD">
      <w:r>
        <w:t xml:space="preserve">April 29, 2022 – Semester Ends </w:t>
      </w:r>
    </w:p>
    <w:p w:rsidR="00C868CD" w:rsidRPr="00C868CD" w:rsidRDefault="00C868CD" w:rsidP="00C868CD">
      <w:pPr>
        <w:rPr>
          <w:rFonts w:ascii="Times New Roman" w:hAnsi="Times New Roman" w:cs="Times New Roman"/>
          <w:sz w:val="24"/>
          <w:szCs w:val="24"/>
        </w:rPr>
      </w:pPr>
      <w:r>
        <w:t>April 30, 2022 - Graduation</w:t>
      </w:r>
      <w:bookmarkStart w:id="0" w:name="_GoBack"/>
      <w:bookmarkEnd w:id="0"/>
    </w:p>
    <w:sectPr w:rsidR="00C868CD" w:rsidRPr="00C86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CD"/>
    <w:rsid w:val="00BF53CA"/>
    <w:rsid w:val="00C8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B420A"/>
  <w15:chartTrackingRefBased/>
  <w15:docId w15:val="{861DB394-1F24-4F43-871E-5731FBE8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68CD"/>
    <w:pPr>
      <w:keepNext/>
      <w:keepLines/>
      <w:spacing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68CD"/>
    <w:rPr>
      <w:rFonts w:ascii="Times New Roman" w:eastAsiaTheme="majorEastAsia" w:hAnsi="Times New Roman" w:cstheme="majorBid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Company>FAMU FSU College of Engineering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Wahl</dc:creator>
  <cp:keywords/>
  <dc:description/>
  <cp:lastModifiedBy>Tristan Wahl</cp:lastModifiedBy>
  <cp:revision>1</cp:revision>
  <dcterms:created xsi:type="dcterms:W3CDTF">2022-02-25T21:13:00Z</dcterms:created>
  <dcterms:modified xsi:type="dcterms:W3CDTF">2022-02-25T21:14:00Z</dcterms:modified>
</cp:coreProperties>
</file>